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D769">
      <w:pPr>
        <w:spacing w:line="28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首都</w:t>
      </w:r>
      <w:r>
        <w:rPr>
          <w:rFonts w:ascii="黑体" w:hAnsi="黑体" w:eastAsia="黑体" w:cs="黑体"/>
          <w:color w:val="000000"/>
          <w:sz w:val="28"/>
          <w:szCs w:val="28"/>
        </w:rPr>
        <w:t>经济贸易大学校级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项目</w:t>
      </w:r>
    </w:p>
    <w:p w14:paraId="5577F617">
      <w:pPr>
        <w:rPr>
          <w:rFonts w:ascii="楷体_GB2312" w:hAnsi="楷体_GB2312" w:eastAsia="楷体_GB2312" w:cs="楷体_GB2312"/>
        </w:rPr>
      </w:pPr>
    </w:p>
    <w:p w14:paraId="70AFCC81">
      <w:pPr>
        <w:jc w:val="center"/>
        <w:rPr>
          <w:rFonts w:ascii="方正小标宋简体" w:hAnsi="宋体" w:eastAsia="方正小标宋简体"/>
          <w:w w:val="99"/>
          <w:sz w:val="44"/>
          <w:szCs w:val="44"/>
        </w:rPr>
      </w:pPr>
      <w:r>
        <w:rPr>
          <w:rFonts w:hint="eastAsia" w:ascii="方正小标宋简体" w:hAnsi="宋体" w:eastAsia="方正小标宋简体"/>
          <w:w w:val="99"/>
          <w:sz w:val="44"/>
          <w:szCs w:val="44"/>
        </w:rPr>
        <w:t>XXXX研究工作进展表</w:t>
      </w:r>
    </w:p>
    <w:p w14:paraId="0F0994BF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ascii="楷体_GB2312" w:hAnsi="楷体_GB2312" w:eastAsia="楷体_GB2312" w:cs="楷体_GB2312"/>
          <w:sz w:val="32"/>
          <w:szCs w:val="32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1192F0C9">
      <w:pPr>
        <w:spacing w:line="360" w:lineRule="auto"/>
        <w:rPr>
          <w:rFonts w:ascii="仿宋_GB2312" w:hAnsi="宋体" w:eastAsia="仿宋_GB2312"/>
          <w:sz w:val="28"/>
          <w:szCs w:val="28"/>
          <w:u w:val="thick"/>
        </w:rPr>
      </w:pPr>
      <w:r>
        <w:t xml:space="preserve">   </w:t>
      </w:r>
      <w:r>
        <w:rPr>
          <w:rFonts w:hint="eastAsia" w:ascii="仿宋_GB2312" w:hAnsi="宋体" w:eastAsia="仿宋_GB2312"/>
          <w:sz w:val="28"/>
          <w:szCs w:val="28"/>
          <w:u w:val="thick"/>
        </w:rPr>
        <w:t xml:space="preserve">                                                                     </w:t>
      </w:r>
    </w:p>
    <w:p w14:paraId="3A4C57C3"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（项目编号：XXX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项目负责人：XXX 单位：XXXX）</w:t>
      </w:r>
    </w:p>
    <w:p w14:paraId="4144655F">
      <w:pPr>
        <w:numPr>
          <w:ilvl w:val="0"/>
          <w:numId w:val="1"/>
        </w:num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课题组研究工作的进展情况</w:t>
      </w:r>
    </w:p>
    <w:p w14:paraId="7BCDD166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课题组整体工作推进情况</w:t>
      </w:r>
    </w:p>
    <w:p w14:paraId="6EB29B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73CBD6B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组织专家研讨会情况</w:t>
      </w:r>
    </w:p>
    <w:p w14:paraId="6DECAE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F85640C">
      <w:pPr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中期成果进展情况</w:t>
      </w:r>
    </w:p>
    <w:p w14:paraId="15C13B6E">
      <w:pPr>
        <w:numPr>
          <w:numId w:val="0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889"/>
        <w:gridCol w:w="2120"/>
        <w:gridCol w:w="1467"/>
        <w:gridCol w:w="1319"/>
      </w:tblGrid>
      <w:tr w14:paraId="42EE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学术创新团队中期成果列表</w:t>
            </w:r>
          </w:p>
        </w:tc>
      </w:tr>
      <w:tr w14:paraId="4F4C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508D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1.团队主要成员以第一作者/通讯作者身份发表B1级及以上论文情况</w:t>
            </w:r>
          </w:p>
        </w:tc>
        <w:tc>
          <w:tcPr>
            <w:tcW w:w="1889" w:type="dxa"/>
            <w:vAlign w:val="center"/>
          </w:tcPr>
          <w:p w14:paraId="448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2120" w:type="dxa"/>
            <w:vAlign w:val="center"/>
          </w:tcPr>
          <w:p w14:paraId="52D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刊物</w:t>
            </w:r>
          </w:p>
        </w:tc>
        <w:tc>
          <w:tcPr>
            <w:tcW w:w="1467" w:type="dxa"/>
            <w:vAlign w:val="center"/>
          </w:tcPr>
          <w:p w14:paraId="31F1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1319" w:type="dxa"/>
            <w:vAlign w:val="center"/>
          </w:tcPr>
          <w:p w14:paraId="7C2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发表时间</w:t>
            </w:r>
          </w:p>
        </w:tc>
      </w:tr>
      <w:bookmarkEnd w:id="0"/>
      <w:tr w14:paraId="70B5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726E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vAlign w:val="center"/>
          </w:tcPr>
          <w:p w14:paraId="0302BAF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A47F5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E87E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6CD9362C">
            <w:pPr>
              <w:jc w:val="center"/>
              <w:rPr>
                <w:sz w:val="28"/>
                <w:szCs w:val="28"/>
              </w:rPr>
            </w:pPr>
          </w:p>
        </w:tc>
      </w:tr>
      <w:tr w14:paraId="1792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5169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vAlign w:val="center"/>
          </w:tcPr>
          <w:p w14:paraId="042BE70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08E2ECA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EEC8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5D831033">
            <w:pPr>
              <w:jc w:val="center"/>
              <w:rPr>
                <w:sz w:val="28"/>
                <w:szCs w:val="28"/>
              </w:rPr>
            </w:pPr>
          </w:p>
        </w:tc>
      </w:tr>
      <w:tr w14:paraId="10C5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Align w:val="center"/>
          </w:tcPr>
          <w:p w14:paraId="39C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vAlign w:val="center"/>
          </w:tcPr>
          <w:p w14:paraId="4C23598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6CB7141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9F04A7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399AD6C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686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27" w:type="dxa"/>
            <w:vAlign w:val="center"/>
          </w:tcPr>
          <w:p w14:paraId="5B94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889" w:type="dxa"/>
            <w:vAlign w:val="center"/>
          </w:tcPr>
          <w:p w14:paraId="48291EF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38BBEBF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4BA0BB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3B6FD0C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C3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27" w:type="dxa"/>
            <w:vMerge w:val="restart"/>
            <w:vAlign w:val="center"/>
          </w:tcPr>
          <w:p w14:paraId="48D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团队主要成员以负责人身份获准立项高级别项目情况</w:t>
            </w:r>
          </w:p>
        </w:tc>
        <w:tc>
          <w:tcPr>
            <w:tcW w:w="1889" w:type="dxa"/>
            <w:vAlign w:val="center"/>
          </w:tcPr>
          <w:p w14:paraId="4C0B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20" w:type="dxa"/>
            <w:vAlign w:val="center"/>
          </w:tcPr>
          <w:p w14:paraId="2DF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6" w:type="dxa"/>
            <w:gridSpan w:val="2"/>
            <w:vAlign w:val="center"/>
          </w:tcPr>
          <w:p w14:paraId="608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立项数</w:t>
            </w:r>
          </w:p>
        </w:tc>
      </w:tr>
      <w:tr w14:paraId="0C0F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6A4C7A7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91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国社/国自</w:t>
            </w:r>
          </w:p>
        </w:tc>
        <w:tc>
          <w:tcPr>
            <w:tcW w:w="2120" w:type="dxa"/>
            <w:vAlign w:val="center"/>
          </w:tcPr>
          <w:p w14:paraId="3AAA70B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D9C87D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7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33CE85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794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国社重大/国自重点</w:t>
            </w:r>
          </w:p>
        </w:tc>
        <w:tc>
          <w:tcPr>
            <w:tcW w:w="2120" w:type="dxa"/>
            <w:vAlign w:val="center"/>
          </w:tcPr>
          <w:p w14:paraId="7635B79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3329A5C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0A7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restart"/>
            <w:vAlign w:val="center"/>
          </w:tcPr>
          <w:p w14:paraId="41D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团队主要成员以第一完成人身份获得省部级优秀科研成果奖励情况</w:t>
            </w:r>
          </w:p>
        </w:tc>
        <w:tc>
          <w:tcPr>
            <w:tcW w:w="1889" w:type="dxa"/>
            <w:vAlign w:val="center"/>
          </w:tcPr>
          <w:p w14:paraId="5B9C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20" w:type="dxa"/>
            <w:vAlign w:val="center"/>
          </w:tcPr>
          <w:p w14:paraId="450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6" w:type="dxa"/>
            <w:gridSpan w:val="2"/>
            <w:vAlign w:val="center"/>
          </w:tcPr>
          <w:p w14:paraId="39D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获得奖励数</w:t>
            </w:r>
          </w:p>
        </w:tc>
      </w:tr>
      <w:tr w14:paraId="53E6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7" w:type="dxa"/>
            <w:vMerge w:val="continue"/>
            <w:vAlign w:val="center"/>
          </w:tcPr>
          <w:p w14:paraId="38AFD07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5B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获得省部级优秀科研成果奖励</w:t>
            </w:r>
          </w:p>
        </w:tc>
        <w:tc>
          <w:tcPr>
            <w:tcW w:w="2120" w:type="dxa"/>
            <w:vAlign w:val="center"/>
          </w:tcPr>
          <w:p w14:paraId="31B6E4A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6B73BE0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19DC11FC"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2AFC8AC6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二、存在的困难及对策</w:t>
      </w:r>
    </w:p>
    <w:p w14:paraId="082B6585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</w:p>
    <w:p w14:paraId="55B85FF2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三、下一步研究安排</w:t>
      </w:r>
    </w:p>
    <w:p w14:paraId="3AD297C7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5CC8E-26D7-4BDF-A83F-01C5104EDA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51936CE-E2A4-482D-B8F4-8D94944FBD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787E5D-EA17-44FB-B35E-D3AE93FFCDF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C8EFCA8-C827-438C-A673-A207EC7C9E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94DC74-C0E7-4647-9184-8FEB6F4EAF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0C85F03-945B-4D6B-86D7-C90D743605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0365151"/>
      <w:docPartObj>
        <w:docPartGallery w:val="AutoText"/>
      </w:docPartObj>
    </w:sdtPr>
    <w:sdtContent>
      <w:p w14:paraId="740C2AF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4FD61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068A"/>
    <w:multiLevelType w:val="singleLevel"/>
    <w:tmpl w:val="BEDF06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7F1954"/>
    <w:multiLevelType w:val="singleLevel"/>
    <w:tmpl w:val="CF7F19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B90C0"/>
    <w:rsid w:val="00076CF5"/>
    <w:rsid w:val="002252F6"/>
    <w:rsid w:val="002961C8"/>
    <w:rsid w:val="00333054"/>
    <w:rsid w:val="004E26AF"/>
    <w:rsid w:val="004F53DD"/>
    <w:rsid w:val="005004C3"/>
    <w:rsid w:val="00583A0B"/>
    <w:rsid w:val="005929E1"/>
    <w:rsid w:val="00744DF1"/>
    <w:rsid w:val="008513FB"/>
    <w:rsid w:val="008963A3"/>
    <w:rsid w:val="00A27C53"/>
    <w:rsid w:val="00B7781C"/>
    <w:rsid w:val="00DE047A"/>
    <w:rsid w:val="00DE1C3C"/>
    <w:rsid w:val="00E1669B"/>
    <w:rsid w:val="00E53A58"/>
    <w:rsid w:val="00F14781"/>
    <w:rsid w:val="00F95B58"/>
    <w:rsid w:val="0A3A6268"/>
    <w:rsid w:val="53220A8C"/>
    <w:rsid w:val="537D36C3"/>
    <w:rsid w:val="6EDE79FF"/>
    <w:rsid w:val="75FA3AA8"/>
    <w:rsid w:val="BFFB9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首都经济贸易大学</Company>
  <Pages>2</Pages>
  <Words>208</Words>
  <Characters>225</Characters>
  <Lines>2</Lines>
  <Paragraphs>1</Paragraphs>
  <TotalTime>1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2024-11-22T06:15:00Z</dcterms:created>
  <dc:creator>skl</dc:creator>
  <cp:lastModifiedBy>111</cp:lastModifiedBy>
  <dcterms:modified xsi:type="dcterms:W3CDTF">2025-11-10T02:47:26Z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C39A999E4C184A7C8B7196715DE1D8DC_12</vt:lpwstr>
  </property>
</Properties>
</file>